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5F" w:rsidRDefault="0035075F" w:rsidP="0035075F">
      <w:pPr>
        <w:ind w:left="34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-194310</wp:posOffset>
                </wp:positionV>
                <wp:extent cx="2514600" cy="914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75F" w:rsidRDefault="0035075F" w:rsidP="0035075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ЗАТВЕРДЖУЮ:</w:t>
                            </w:r>
                          </w:p>
                          <w:p w:rsidR="0035075F" w:rsidRDefault="0035075F" w:rsidP="0035075F">
                            <w:pPr>
                              <w:rPr>
                                <w:lang w:val="uk-UA"/>
                              </w:rPr>
                            </w:pPr>
                            <w:r w:rsidRPr="0046240F">
                              <w:t xml:space="preserve">ДИРЕКТОР ЗІНЬКІВСЬКОЇ ЦБС </w:t>
                            </w:r>
                            <w:r>
                              <w:rPr>
                                <w:lang w:val="uk-UA"/>
                              </w:rPr>
                              <w:t>_________________ Н.В. ТОЦЬКА</w:t>
                            </w:r>
                          </w:p>
                          <w:p w:rsidR="0035075F" w:rsidRPr="00CA6F69" w:rsidRDefault="0035075F" w:rsidP="0035075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«_____» ___________ 20 ___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5.55pt;margin-top:-15.3pt;width:19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" stroked="f">
                <v:textbox>
                  <w:txbxContent>
                    <w:p w:rsidR="0035075F" w:rsidRDefault="0035075F" w:rsidP="0035075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ЗАТВЕРДЖУЮ:</w:t>
                      </w:r>
                    </w:p>
                    <w:p w:rsidR="0035075F" w:rsidRDefault="0035075F" w:rsidP="0035075F">
                      <w:pPr>
                        <w:rPr>
                          <w:lang w:val="uk-UA"/>
                        </w:rPr>
                      </w:pPr>
                      <w:r w:rsidRPr="0046240F">
                        <w:t xml:space="preserve">ДИРЕКТОР ЗІНЬКІВСЬКОЇ ЦБС </w:t>
                      </w:r>
                      <w:r>
                        <w:rPr>
                          <w:lang w:val="uk-UA"/>
                        </w:rPr>
                        <w:t>_________________ Н.В. ТОЦЬКА</w:t>
                      </w:r>
                    </w:p>
                    <w:p w:rsidR="0035075F" w:rsidRPr="00CA6F69" w:rsidRDefault="0035075F" w:rsidP="0035075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«_____» ___________ 20 ___ р.</w:t>
                      </w:r>
                    </w:p>
                  </w:txbxContent>
                </v:textbox>
              </v:shape>
            </w:pict>
          </mc:Fallback>
        </mc:AlternateContent>
      </w:r>
    </w:p>
    <w:p w:rsidR="0035075F" w:rsidRPr="00C808E1" w:rsidRDefault="0035075F" w:rsidP="0035075F">
      <w:pPr>
        <w:rPr>
          <w:sz w:val="28"/>
          <w:szCs w:val="28"/>
          <w:lang w:val="uk-UA"/>
        </w:rPr>
      </w:pPr>
    </w:p>
    <w:p w:rsidR="0035075F" w:rsidRPr="00C808E1" w:rsidRDefault="0035075F" w:rsidP="0035075F">
      <w:pPr>
        <w:rPr>
          <w:sz w:val="28"/>
          <w:szCs w:val="28"/>
          <w:lang w:val="uk-UA"/>
        </w:rPr>
      </w:pPr>
    </w:p>
    <w:p w:rsidR="0035075F" w:rsidRPr="00C808E1" w:rsidRDefault="0035075F" w:rsidP="0035075F">
      <w:pPr>
        <w:rPr>
          <w:sz w:val="28"/>
          <w:szCs w:val="28"/>
          <w:lang w:val="uk-UA"/>
        </w:rPr>
      </w:pPr>
    </w:p>
    <w:p w:rsidR="0035075F" w:rsidRPr="00C808E1" w:rsidRDefault="0035075F" w:rsidP="0035075F">
      <w:pPr>
        <w:rPr>
          <w:sz w:val="28"/>
          <w:szCs w:val="28"/>
          <w:lang w:val="uk-UA"/>
        </w:rPr>
      </w:pPr>
    </w:p>
    <w:p w:rsidR="0035075F" w:rsidRDefault="0035075F" w:rsidP="0035075F">
      <w:pPr>
        <w:jc w:val="center"/>
        <w:rPr>
          <w:b/>
          <w:sz w:val="36"/>
          <w:szCs w:val="36"/>
          <w:lang w:val="uk-UA"/>
        </w:rPr>
      </w:pPr>
      <w:r w:rsidRPr="001F5FAF">
        <w:rPr>
          <w:b/>
          <w:sz w:val="36"/>
          <w:szCs w:val="36"/>
          <w:lang w:val="uk-UA"/>
        </w:rPr>
        <w:t>АКТ №</w:t>
      </w:r>
    </w:p>
    <w:p w:rsidR="0035075F" w:rsidRDefault="0035075F" w:rsidP="00350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акт складено «______» ___________________________ 20___ р.</w:t>
      </w:r>
      <w:bookmarkStart w:id="0" w:name="_GoBack"/>
      <w:bookmarkEnd w:id="0"/>
    </w:p>
    <w:p w:rsidR="0035075F" w:rsidRDefault="0035075F" w:rsidP="00350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35075F" w:rsidRDefault="0035075F" w:rsidP="0035075F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 та по-батькові, посада осіб, які беруть участь у складанні акту)</w:t>
      </w:r>
    </w:p>
    <w:p w:rsidR="0035075F" w:rsidRDefault="0035075F" w:rsidP="00350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075F" w:rsidRDefault="0035075F" w:rsidP="0035075F">
      <w:pPr>
        <w:rPr>
          <w:sz w:val="28"/>
          <w:szCs w:val="28"/>
          <w:lang w:val="uk-UA"/>
        </w:rPr>
      </w:pPr>
    </w:p>
    <w:p w:rsidR="0035075F" w:rsidRDefault="0035075F" w:rsidP="00350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вибуття із бібліотечного фонду _______________________________ ЦБС</w:t>
      </w:r>
    </w:p>
    <w:p w:rsidR="0035075F" w:rsidRDefault="0035075F" w:rsidP="0035075F">
      <w:pPr>
        <w:rPr>
          <w:sz w:val="28"/>
          <w:szCs w:val="28"/>
          <w:lang w:val="uk-UA"/>
        </w:rPr>
      </w:pPr>
    </w:p>
    <w:p w:rsidR="0035075F" w:rsidRDefault="0035075F" w:rsidP="00350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«______» примірників _______________________________________________</w:t>
      </w:r>
    </w:p>
    <w:p w:rsidR="0035075F" w:rsidRDefault="0035075F" w:rsidP="0035075F">
      <w:pPr>
        <w:rPr>
          <w:sz w:val="28"/>
          <w:szCs w:val="28"/>
          <w:lang w:val="uk-UA"/>
        </w:rPr>
      </w:pPr>
    </w:p>
    <w:p w:rsidR="0035075F" w:rsidRDefault="0035075F" w:rsidP="00350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суму ________ грн. ________ коп. по причині ________________________</w:t>
      </w: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по видах та за змістом</w:t>
      </w: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075F" w:rsidRPr="0038104B" w:rsidTr="00032554">
        <w:tc>
          <w:tcPr>
            <w:tcW w:w="2268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rFonts w:ascii="Arial Narrow" w:hAnsi="Arial Narrow" w:cs="Arial"/>
                <w:sz w:val="28"/>
                <w:szCs w:val="28"/>
                <w:lang w:val="uk-UA"/>
              </w:rPr>
            </w:pPr>
            <w:r w:rsidRPr="0038104B">
              <w:rPr>
                <w:rFonts w:ascii="Arial Narrow" w:hAnsi="Arial Narrow" w:cs="Arial"/>
                <w:sz w:val="28"/>
                <w:szCs w:val="28"/>
                <w:lang w:val="uk-UA"/>
              </w:rPr>
              <w:t>№ граф книги обліку бібліотечного фонду ЦБС (код)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13</w:t>
            </w:r>
          </w:p>
        </w:tc>
      </w:tr>
      <w:tr w:rsidR="0035075F" w:rsidRPr="0038104B" w:rsidTr="00032554">
        <w:tc>
          <w:tcPr>
            <w:tcW w:w="2268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rFonts w:ascii="Arial Narrow" w:hAnsi="Arial Narrow" w:cs="Arial"/>
                <w:sz w:val="28"/>
                <w:szCs w:val="28"/>
                <w:lang w:val="uk-UA"/>
              </w:rPr>
            </w:pPr>
            <w:r w:rsidRPr="0038104B">
              <w:rPr>
                <w:rFonts w:ascii="Arial Narrow" w:hAnsi="Arial Narrow" w:cs="Arial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5075F" w:rsidRPr="0038104B" w:rsidRDefault="0035075F" w:rsidP="00032554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35075F" w:rsidRDefault="0035075F" w:rsidP="0035075F">
      <w:pPr>
        <w:tabs>
          <w:tab w:val="left" w:pos="59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вибулих ____________________________________________________</w:t>
      </w:r>
    </w:p>
    <w:p w:rsidR="0035075F" w:rsidRDefault="0035075F" w:rsidP="0035075F">
      <w:pPr>
        <w:tabs>
          <w:tab w:val="left" w:pos="5970"/>
        </w:tabs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(вказати вид документа)</w:t>
      </w:r>
    </w:p>
    <w:p w:rsidR="0035075F" w:rsidRDefault="0035075F" w:rsidP="0035075F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35075F" w:rsidRDefault="0035075F" w:rsidP="0035075F">
      <w:pPr>
        <w:tabs>
          <w:tab w:val="left" w:pos="59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«_____» аркушах додається</w:t>
      </w:r>
    </w:p>
    <w:p w:rsidR="0035075F" w:rsidRDefault="0035075F" w:rsidP="0035075F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35075F" w:rsidRDefault="0035075F" w:rsidP="0035075F">
      <w:pPr>
        <w:jc w:val="center"/>
        <w:rPr>
          <w:sz w:val="28"/>
          <w:szCs w:val="28"/>
          <w:lang w:val="uk-UA"/>
        </w:rPr>
      </w:pPr>
    </w:p>
    <w:p w:rsidR="0035075F" w:rsidRDefault="0035075F" w:rsidP="00350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Підписи: __________________________________</w:t>
      </w:r>
    </w:p>
    <w:p w:rsidR="0035075F" w:rsidRDefault="0035075F" w:rsidP="0035075F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(завідуючий відділом комплектування і обробки літератури ЦРБ)</w:t>
      </w:r>
    </w:p>
    <w:p w:rsidR="0035075F" w:rsidRDefault="0035075F" w:rsidP="00350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</w:t>
      </w:r>
    </w:p>
    <w:p w:rsidR="0035075F" w:rsidRDefault="0035075F" w:rsidP="0035075F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(завідуючий бібліотекою / бібліотекар філіалу ЦБС)</w:t>
      </w:r>
    </w:p>
    <w:p w:rsidR="0035075F" w:rsidRDefault="0035075F" w:rsidP="00350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</w:t>
      </w:r>
    </w:p>
    <w:p w:rsidR="0035075F" w:rsidRDefault="0035075F" w:rsidP="0035075F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(працівник відділу комплектування і обробки літератури ЦРБ)</w:t>
      </w:r>
    </w:p>
    <w:p w:rsidR="0035075F" w:rsidRDefault="0035075F" w:rsidP="0035075F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E27BF3" w:rsidRPr="0035075F" w:rsidRDefault="00E27BF3">
      <w:pPr>
        <w:rPr>
          <w:lang w:val="uk-UA"/>
        </w:rPr>
      </w:pPr>
    </w:p>
    <w:sectPr w:rsidR="00E27BF3" w:rsidRPr="0035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5F"/>
    <w:rsid w:val="0035075F"/>
    <w:rsid w:val="006B139D"/>
    <w:rsid w:val="00E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1CA7-C264-4B46-AE36-67BCEF6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2020-04-03T07:55:00Z</dcterms:created>
  <dcterms:modified xsi:type="dcterms:W3CDTF">2020-04-03T07:56:00Z</dcterms:modified>
</cp:coreProperties>
</file>